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Pr="00B92288" w:rsidRDefault="008A786C">
      <w:pPr>
        <w:pStyle w:val="Heading"/>
        <w:rPr>
          <w:szCs w:val="24"/>
        </w:rPr>
      </w:pPr>
      <w:bookmarkStart w:id="0" w:name="_GoBack"/>
      <w:bookmarkEnd w:id="0"/>
      <w:r w:rsidRPr="00B92288">
        <w:rPr>
          <w:szCs w:val="24"/>
        </w:rPr>
        <w:t>Library Board Meeting</w:t>
      </w:r>
    </w:p>
    <w:p w14:paraId="18B10B7D" w14:textId="77777777" w:rsidR="00C21620" w:rsidRPr="00B92288" w:rsidRDefault="008A786C">
      <w:pPr>
        <w:pStyle w:val="Heading"/>
        <w:rPr>
          <w:szCs w:val="24"/>
        </w:rPr>
      </w:pPr>
      <w:r w:rsidRPr="00B92288">
        <w:rPr>
          <w:szCs w:val="24"/>
        </w:rPr>
        <w:t>Frank Bertetti Benld Public Library</w:t>
      </w:r>
    </w:p>
    <w:p w14:paraId="5B12814A" w14:textId="65D8DE21" w:rsidR="00C21620" w:rsidRPr="00B92288" w:rsidRDefault="008A786C">
      <w:pPr>
        <w:pStyle w:val="Standard"/>
        <w:jc w:val="center"/>
        <w:rPr>
          <w:sz w:val="24"/>
          <w:szCs w:val="24"/>
        </w:rPr>
      </w:pPr>
      <w:r w:rsidRPr="00B92288">
        <w:rPr>
          <w:b/>
          <w:sz w:val="24"/>
          <w:szCs w:val="24"/>
        </w:rPr>
        <w:t xml:space="preserve">Wednesday, </w:t>
      </w:r>
      <w:r w:rsidR="00B534DC">
        <w:rPr>
          <w:b/>
          <w:sz w:val="24"/>
          <w:szCs w:val="24"/>
        </w:rPr>
        <w:t>November 8</w:t>
      </w:r>
      <w:r w:rsidR="00247E59" w:rsidRPr="00B92288">
        <w:rPr>
          <w:b/>
          <w:sz w:val="24"/>
          <w:szCs w:val="24"/>
        </w:rPr>
        <w:t>,</w:t>
      </w:r>
      <w:r w:rsidR="00C41746" w:rsidRPr="00B92288">
        <w:rPr>
          <w:b/>
          <w:sz w:val="24"/>
          <w:szCs w:val="24"/>
        </w:rPr>
        <w:t xml:space="preserve"> 2023</w:t>
      </w:r>
    </w:p>
    <w:p w14:paraId="6FF6EDA4" w14:textId="77777777" w:rsidR="00C21620" w:rsidRPr="00B92288" w:rsidRDefault="00C21620">
      <w:pPr>
        <w:pStyle w:val="Standard"/>
        <w:jc w:val="center"/>
        <w:rPr>
          <w:sz w:val="24"/>
          <w:szCs w:val="24"/>
        </w:rPr>
      </w:pPr>
    </w:p>
    <w:p w14:paraId="2F7A82A5" w14:textId="2913CC6C" w:rsidR="00A530D2" w:rsidRPr="00012846" w:rsidRDefault="00013A15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Presi</w:t>
      </w:r>
      <w:r w:rsidR="003476E4" w:rsidRPr="00012846">
        <w:rPr>
          <w:sz w:val="22"/>
          <w:szCs w:val="22"/>
        </w:rPr>
        <w:t>d</w:t>
      </w:r>
      <w:r w:rsidRPr="00012846">
        <w:rPr>
          <w:sz w:val="22"/>
          <w:szCs w:val="22"/>
        </w:rPr>
        <w:t xml:space="preserve">ent </w:t>
      </w:r>
      <w:r w:rsidR="006D6A5D" w:rsidRPr="00012846">
        <w:rPr>
          <w:sz w:val="22"/>
          <w:szCs w:val="22"/>
        </w:rPr>
        <w:t>Jerri Bayse</w:t>
      </w:r>
      <w:r w:rsidR="00F660EA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>called the meeting to order at 5:0</w:t>
      </w:r>
      <w:r w:rsidR="005209E4">
        <w:rPr>
          <w:sz w:val="22"/>
          <w:szCs w:val="22"/>
        </w:rPr>
        <w:t>4</w:t>
      </w:r>
      <w:r w:rsidR="00E1473E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 xml:space="preserve">p.m. on </w:t>
      </w:r>
      <w:r w:rsidR="006D6A5D" w:rsidRPr="00012846">
        <w:rPr>
          <w:sz w:val="22"/>
          <w:szCs w:val="22"/>
        </w:rPr>
        <w:t xml:space="preserve">Wednesday, </w:t>
      </w:r>
      <w:r w:rsidR="005209E4">
        <w:rPr>
          <w:sz w:val="22"/>
          <w:szCs w:val="22"/>
        </w:rPr>
        <w:t>November 8</w:t>
      </w:r>
      <w:r w:rsidR="00247E59" w:rsidRPr="00012846">
        <w:rPr>
          <w:sz w:val="22"/>
          <w:szCs w:val="22"/>
        </w:rPr>
        <w:t>,</w:t>
      </w:r>
      <w:r w:rsidR="00CC4A63" w:rsidRPr="00012846">
        <w:rPr>
          <w:sz w:val="22"/>
          <w:szCs w:val="22"/>
        </w:rPr>
        <w:t xml:space="preserve"> 2023.</w:t>
      </w:r>
    </w:p>
    <w:p w14:paraId="0FB0DD8E" w14:textId="77777777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 xml:space="preserve"> </w:t>
      </w:r>
    </w:p>
    <w:p w14:paraId="52155E76" w14:textId="0F07DC64" w:rsidR="00E70F36" w:rsidRPr="00012846" w:rsidRDefault="008A786C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Roll Call:  Present – Trustees</w:t>
      </w:r>
      <w:r w:rsidR="006D3386" w:rsidRPr="00012846">
        <w:rPr>
          <w:sz w:val="22"/>
          <w:szCs w:val="22"/>
        </w:rPr>
        <w:t xml:space="preserve"> </w:t>
      </w:r>
      <w:r w:rsidR="005247FF" w:rsidRPr="00012846">
        <w:rPr>
          <w:sz w:val="22"/>
          <w:szCs w:val="22"/>
        </w:rPr>
        <w:t>Jerri Bayse,</w:t>
      </w:r>
      <w:r w:rsidR="00F97434">
        <w:rPr>
          <w:sz w:val="22"/>
          <w:szCs w:val="22"/>
        </w:rPr>
        <w:t xml:space="preserve"> Bill Bertetto,</w:t>
      </w:r>
      <w:r w:rsidR="00A90D8E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>Don Chapman,</w:t>
      </w:r>
      <w:r w:rsidR="005E1721" w:rsidRPr="00012846">
        <w:rPr>
          <w:sz w:val="22"/>
          <w:szCs w:val="22"/>
        </w:rPr>
        <w:t xml:space="preserve"> Denise Cadmus, Norman Emmons,</w:t>
      </w:r>
      <w:r w:rsidR="00A90D8E">
        <w:rPr>
          <w:sz w:val="22"/>
          <w:szCs w:val="22"/>
        </w:rPr>
        <w:t xml:space="preserve"> Dona Hubert,</w:t>
      </w:r>
      <w:r w:rsidR="00215BB6" w:rsidRPr="00012846">
        <w:rPr>
          <w:sz w:val="22"/>
          <w:szCs w:val="22"/>
        </w:rPr>
        <w:t xml:space="preserve"> Stacy Jarman, </w:t>
      </w:r>
      <w:r w:rsidR="00CE0E74" w:rsidRPr="00012846">
        <w:rPr>
          <w:sz w:val="22"/>
          <w:szCs w:val="22"/>
        </w:rPr>
        <w:t xml:space="preserve">Vickie </w:t>
      </w:r>
      <w:r w:rsidRPr="00012846">
        <w:rPr>
          <w:sz w:val="22"/>
          <w:szCs w:val="22"/>
        </w:rPr>
        <w:t>Laughlin,</w:t>
      </w:r>
      <w:r w:rsidR="00247E59" w:rsidRPr="00012846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 xml:space="preserve">Cindy Saracco, </w:t>
      </w:r>
      <w:r w:rsidRPr="00012846">
        <w:rPr>
          <w:sz w:val="22"/>
          <w:szCs w:val="22"/>
        </w:rPr>
        <w:t>and Librarian Mary Newman.  A</w:t>
      </w:r>
      <w:r w:rsidR="009E3722">
        <w:rPr>
          <w:sz w:val="22"/>
          <w:szCs w:val="22"/>
        </w:rPr>
        <w:t>ll Present.</w:t>
      </w:r>
      <w:r w:rsidR="008E4553" w:rsidRPr="00012846">
        <w:rPr>
          <w:sz w:val="22"/>
          <w:szCs w:val="22"/>
        </w:rPr>
        <w:t xml:space="preserve"> </w:t>
      </w:r>
      <w:r w:rsidR="00706760" w:rsidRPr="00012846">
        <w:rPr>
          <w:sz w:val="22"/>
          <w:szCs w:val="22"/>
        </w:rPr>
        <w:t>The</w:t>
      </w:r>
      <w:r w:rsidR="00A3395D" w:rsidRPr="00012846">
        <w:rPr>
          <w:sz w:val="22"/>
          <w:szCs w:val="22"/>
        </w:rPr>
        <w:t>re were no guests.</w:t>
      </w:r>
    </w:p>
    <w:p w14:paraId="1C31AFB2" w14:textId="77777777" w:rsidR="00C76A01" w:rsidRPr="00012846" w:rsidRDefault="00C76A01">
      <w:pPr>
        <w:pStyle w:val="BodyText2"/>
        <w:rPr>
          <w:sz w:val="22"/>
          <w:szCs w:val="22"/>
        </w:rPr>
      </w:pPr>
    </w:p>
    <w:p w14:paraId="3588AF78" w14:textId="74D90736" w:rsidR="00BF0B79" w:rsidRDefault="00BF0B79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Pledge of Allegiance.</w:t>
      </w:r>
    </w:p>
    <w:p w14:paraId="50370477" w14:textId="77777777" w:rsidR="0077581B" w:rsidRPr="00012846" w:rsidRDefault="0077581B">
      <w:pPr>
        <w:pStyle w:val="BodyText2"/>
        <w:rPr>
          <w:sz w:val="22"/>
          <w:szCs w:val="22"/>
        </w:rPr>
      </w:pPr>
    </w:p>
    <w:p w14:paraId="48E0F4CC" w14:textId="1AE6EEB1" w:rsidR="00C21620" w:rsidRPr="00012846" w:rsidRDefault="00C4090F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 xml:space="preserve">There </w:t>
      </w:r>
      <w:r w:rsidR="008E4553" w:rsidRPr="00012846">
        <w:rPr>
          <w:sz w:val="22"/>
          <w:szCs w:val="22"/>
        </w:rPr>
        <w:t>w</w:t>
      </w:r>
      <w:r w:rsidR="00A90D8E">
        <w:rPr>
          <w:sz w:val="22"/>
          <w:szCs w:val="22"/>
        </w:rPr>
        <w:t>ere no additions to the agenda.</w:t>
      </w:r>
    </w:p>
    <w:p w14:paraId="59522571" w14:textId="77777777" w:rsidR="003B193C" w:rsidRPr="00012846" w:rsidRDefault="003B193C">
      <w:pPr>
        <w:pStyle w:val="BodyText2"/>
        <w:rPr>
          <w:sz w:val="22"/>
          <w:szCs w:val="22"/>
        </w:rPr>
      </w:pPr>
    </w:p>
    <w:p w14:paraId="1EE1BD32" w14:textId="30D1FEB1" w:rsidR="00C21620" w:rsidRPr="00012846" w:rsidRDefault="002838E0">
      <w:pPr>
        <w:pStyle w:val="BodyText2"/>
        <w:rPr>
          <w:sz w:val="22"/>
          <w:szCs w:val="22"/>
        </w:rPr>
      </w:pPr>
      <w:r w:rsidRPr="00012846">
        <w:rPr>
          <w:b/>
          <w:sz w:val="22"/>
          <w:szCs w:val="22"/>
        </w:rPr>
        <w:t xml:space="preserve">Trustee </w:t>
      </w:r>
      <w:r w:rsidR="009E0E3B">
        <w:rPr>
          <w:b/>
          <w:sz w:val="22"/>
          <w:szCs w:val="22"/>
        </w:rPr>
        <w:t>Chapman</w:t>
      </w:r>
      <w:r w:rsidR="00943F6D"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>made a motion</w:t>
      </w:r>
      <w:r w:rsidR="008A786C" w:rsidRPr="00012846">
        <w:rPr>
          <w:b/>
          <w:sz w:val="22"/>
          <w:szCs w:val="22"/>
        </w:rPr>
        <w:t xml:space="preserve"> to accept the minutes of the</w:t>
      </w:r>
      <w:r w:rsidR="00A123A8" w:rsidRPr="00012846">
        <w:rPr>
          <w:b/>
          <w:sz w:val="22"/>
          <w:szCs w:val="22"/>
        </w:rPr>
        <w:t xml:space="preserve"> </w:t>
      </w:r>
      <w:r w:rsidR="00623CE8">
        <w:rPr>
          <w:b/>
          <w:sz w:val="22"/>
          <w:szCs w:val="22"/>
        </w:rPr>
        <w:t>October 11</w:t>
      </w:r>
      <w:r w:rsidR="00A3395D" w:rsidRPr="00012846">
        <w:rPr>
          <w:b/>
          <w:sz w:val="22"/>
          <w:szCs w:val="22"/>
        </w:rPr>
        <w:t>,</w:t>
      </w:r>
      <w:r w:rsidR="008401B0" w:rsidRPr="00012846">
        <w:rPr>
          <w:b/>
          <w:sz w:val="22"/>
          <w:szCs w:val="22"/>
        </w:rPr>
        <w:t xml:space="preserve"> </w:t>
      </w:r>
      <w:r w:rsidR="00A123A8" w:rsidRPr="00012846">
        <w:rPr>
          <w:b/>
          <w:sz w:val="22"/>
          <w:szCs w:val="22"/>
        </w:rPr>
        <w:t>20</w:t>
      </w:r>
      <w:r w:rsidR="002E413D" w:rsidRPr="00012846">
        <w:rPr>
          <w:b/>
          <w:sz w:val="22"/>
          <w:szCs w:val="22"/>
        </w:rPr>
        <w:t>2</w:t>
      </w:r>
      <w:r w:rsidR="008401B0" w:rsidRPr="00012846">
        <w:rPr>
          <w:b/>
          <w:sz w:val="22"/>
          <w:szCs w:val="22"/>
        </w:rPr>
        <w:t>3</w:t>
      </w:r>
      <w:r w:rsidR="008A786C" w:rsidRPr="00012846">
        <w:rPr>
          <w:b/>
          <w:sz w:val="22"/>
          <w:szCs w:val="22"/>
        </w:rPr>
        <w:t xml:space="preserve"> meeting; </w:t>
      </w:r>
      <w:r w:rsidR="00A123A8" w:rsidRPr="00012846">
        <w:rPr>
          <w:b/>
          <w:sz w:val="22"/>
          <w:szCs w:val="22"/>
        </w:rPr>
        <w:t>s</w:t>
      </w:r>
      <w:r w:rsidR="008A786C" w:rsidRPr="00012846">
        <w:rPr>
          <w:b/>
          <w:sz w:val="22"/>
          <w:szCs w:val="22"/>
        </w:rPr>
        <w:t xml:space="preserve">econd by Trustee </w:t>
      </w:r>
      <w:r w:rsidR="00623CE8">
        <w:rPr>
          <w:b/>
          <w:sz w:val="22"/>
          <w:szCs w:val="22"/>
        </w:rPr>
        <w:t>Jarman</w:t>
      </w:r>
      <w:r w:rsidR="000C434F" w:rsidRPr="00012846">
        <w:rPr>
          <w:b/>
          <w:sz w:val="22"/>
          <w:szCs w:val="22"/>
        </w:rPr>
        <w:t xml:space="preserve">. </w:t>
      </w:r>
      <w:r w:rsidR="008A786C" w:rsidRPr="00012846">
        <w:rPr>
          <w:b/>
          <w:sz w:val="22"/>
          <w:szCs w:val="22"/>
        </w:rPr>
        <w:t xml:space="preserve">Voice </w:t>
      </w:r>
      <w:r w:rsidR="00652C20" w:rsidRPr="00012846">
        <w:rPr>
          <w:b/>
          <w:sz w:val="22"/>
          <w:szCs w:val="22"/>
        </w:rPr>
        <w:t xml:space="preserve">vote </w:t>
      </w:r>
      <w:r w:rsidR="008A786C" w:rsidRPr="00012846">
        <w:rPr>
          <w:b/>
          <w:sz w:val="22"/>
          <w:szCs w:val="22"/>
        </w:rPr>
        <w:t>was unanimous.  Motion carried.</w:t>
      </w:r>
    </w:p>
    <w:p w14:paraId="5523E68D" w14:textId="77777777" w:rsidR="00C21620" w:rsidRPr="00012846" w:rsidRDefault="00C21620">
      <w:pPr>
        <w:pStyle w:val="BodyText2"/>
        <w:rPr>
          <w:b/>
          <w:sz w:val="22"/>
          <w:szCs w:val="22"/>
        </w:rPr>
      </w:pPr>
    </w:p>
    <w:p w14:paraId="5D50A2B0" w14:textId="684CD5E1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sz w:val="22"/>
          <w:szCs w:val="22"/>
        </w:rPr>
        <w:t>Trustee</w:t>
      </w:r>
      <w:r w:rsidR="00FD6E4D">
        <w:rPr>
          <w:b/>
          <w:sz w:val="22"/>
          <w:szCs w:val="22"/>
        </w:rPr>
        <w:t xml:space="preserve"> </w:t>
      </w:r>
      <w:r w:rsidR="00BC6D7C">
        <w:rPr>
          <w:b/>
          <w:sz w:val="22"/>
          <w:szCs w:val="22"/>
        </w:rPr>
        <w:t>Cadmus</w:t>
      </w:r>
      <w:r w:rsidR="00943F6D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made a motion to approve the</w:t>
      </w:r>
      <w:r w:rsidR="00EB009B" w:rsidRPr="00012846">
        <w:rPr>
          <w:b/>
          <w:sz w:val="22"/>
          <w:szCs w:val="22"/>
        </w:rPr>
        <w:t xml:space="preserve"> </w:t>
      </w:r>
      <w:r w:rsidR="00534FBF">
        <w:rPr>
          <w:b/>
          <w:sz w:val="22"/>
          <w:szCs w:val="22"/>
        </w:rPr>
        <w:t>October</w:t>
      </w:r>
      <w:r w:rsidR="00943F6D" w:rsidRPr="00012846">
        <w:rPr>
          <w:b/>
          <w:sz w:val="22"/>
          <w:szCs w:val="22"/>
        </w:rPr>
        <w:t xml:space="preserve"> </w:t>
      </w:r>
      <w:r w:rsidR="002E413D" w:rsidRPr="00012846">
        <w:rPr>
          <w:b/>
          <w:sz w:val="22"/>
          <w:szCs w:val="22"/>
        </w:rPr>
        <w:t>202</w:t>
      </w:r>
      <w:r w:rsidR="00EB009B" w:rsidRPr="00012846">
        <w:rPr>
          <w:b/>
          <w:sz w:val="22"/>
          <w:szCs w:val="22"/>
        </w:rPr>
        <w:t>3</w:t>
      </w:r>
      <w:r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 xml:space="preserve">Finance </w:t>
      </w:r>
      <w:r w:rsidRPr="00012846">
        <w:rPr>
          <w:b/>
          <w:sz w:val="22"/>
          <w:szCs w:val="22"/>
        </w:rPr>
        <w:t>Report</w:t>
      </w:r>
      <w:r w:rsidR="004F5C71" w:rsidRPr="00012846">
        <w:rPr>
          <w:b/>
          <w:sz w:val="22"/>
          <w:szCs w:val="22"/>
        </w:rPr>
        <w:t>;</w:t>
      </w:r>
      <w:r w:rsidRPr="00012846">
        <w:rPr>
          <w:b/>
          <w:sz w:val="22"/>
          <w:szCs w:val="22"/>
        </w:rPr>
        <w:t xml:space="preserve"> second by Trustee</w:t>
      </w:r>
      <w:r w:rsidR="00397041" w:rsidRPr="00012846">
        <w:rPr>
          <w:b/>
          <w:sz w:val="22"/>
          <w:szCs w:val="22"/>
        </w:rPr>
        <w:t xml:space="preserve"> </w:t>
      </w:r>
      <w:r w:rsidR="0039757A">
        <w:rPr>
          <w:b/>
          <w:sz w:val="22"/>
          <w:szCs w:val="22"/>
        </w:rPr>
        <w:t>Hubert</w:t>
      </w:r>
      <w:r w:rsidRPr="00012846">
        <w:rPr>
          <w:b/>
          <w:sz w:val="22"/>
          <w:szCs w:val="22"/>
        </w:rPr>
        <w:t xml:space="preserve">. Voice vote was unanimous.  Motion carried. </w:t>
      </w:r>
      <w:r w:rsidRPr="00012846">
        <w:rPr>
          <w:sz w:val="22"/>
          <w:szCs w:val="22"/>
        </w:rPr>
        <w:t xml:space="preserve"> </w:t>
      </w:r>
    </w:p>
    <w:p w14:paraId="797E1040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7442710A" w14:textId="084AFE29" w:rsidR="00C21620" w:rsidRPr="00012846" w:rsidRDefault="00C85EC6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Librar</w:t>
      </w:r>
      <w:r w:rsidR="0037352A" w:rsidRPr="00012846">
        <w:rPr>
          <w:b/>
          <w:bCs/>
          <w:sz w:val="22"/>
          <w:szCs w:val="22"/>
        </w:rPr>
        <w:t>ian’s</w:t>
      </w:r>
      <w:r w:rsidRPr="00012846">
        <w:rPr>
          <w:b/>
          <w:bCs/>
          <w:sz w:val="22"/>
          <w:szCs w:val="22"/>
        </w:rPr>
        <w:t xml:space="preserve"> Report</w:t>
      </w:r>
      <w:r w:rsidRPr="00012846">
        <w:rPr>
          <w:sz w:val="22"/>
          <w:szCs w:val="22"/>
        </w:rPr>
        <w:t xml:space="preserve">: </w:t>
      </w:r>
      <w:r w:rsidR="00423CFC" w:rsidRPr="00012846">
        <w:rPr>
          <w:sz w:val="22"/>
          <w:szCs w:val="22"/>
        </w:rPr>
        <w:t>(Full report may be viewed on file.)</w:t>
      </w:r>
      <w:r w:rsidRPr="00012846">
        <w:rPr>
          <w:sz w:val="22"/>
          <w:szCs w:val="22"/>
        </w:rPr>
        <w:t xml:space="preserve">. </w:t>
      </w:r>
      <w:r w:rsidR="00247E59" w:rsidRPr="00012846">
        <w:rPr>
          <w:sz w:val="22"/>
          <w:szCs w:val="22"/>
        </w:rPr>
        <w:t xml:space="preserve">Librarian Newman </w:t>
      </w:r>
      <w:r w:rsidR="008E3A86">
        <w:rPr>
          <w:sz w:val="22"/>
          <w:szCs w:val="22"/>
        </w:rPr>
        <w:t>reported that</w:t>
      </w:r>
      <w:r w:rsidR="00C81D35">
        <w:rPr>
          <w:sz w:val="22"/>
          <w:szCs w:val="22"/>
        </w:rPr>
        <w:t xml:space="preserve"> the Kringle sale was a huge success and that we made a profit of </w:t>
      </w:r>
      <w:r w:rsidR="00781770">
        <w:rPr>
          <w:sz w:val="22"/>
          <w:szCs w:val="22"/>
        </w:rPr>
        <w:t xml:space="preserve">$943.50. Trunk-or-Treat was well attended despite the inclement weather. </w:t>
      </w:r>
      <w:r w:rsidR="00490438">
        <w:rPr>
          <w:sz w:val="22"/>
          <w:szCs w:val="22"/>
        </w:rPr>
        <w:t>Sixty people visited the Library Crawl.</w:t>
      </w:r>
      <w:r w:rsidR="00836D0C">
        <w:rPr>
          <w:sz w:val="22"/>
          <w:szCs w:val="22"/>
        </w:rPr>
        <w:t xml:space="preserve"> </w:t>
      </w:r>
      <w:r w:rsidR="00FC599F">
        <w:rPr>
          <w:sz w:val="22"/>
          <w:szCs w:val="22"/>
        </w:rPr>
        <w:t>Family Reading Night</w:t>
      </w:r>
      <w:r w:rsidR="00836D0C">
        <w:rPr>
          <w:sz w:val="22"/>
          <w:szCs w:val="22"/>
        </w:rPr>
        <w:t xml:space="preserve"> with the Head Start classes will be held</w:t>
      </w:r>
      <w:r w:rsidR="008F71C4">
        <w:rPr>
          <w:sz w:val="22"/>
          <w:szCs w:val="22"/>
        </w:rPr>
        <w:t xml:space="preserve"> on Wednesday, November 15. The theme is camping.</w:t>
      </w:r>
      <w:r w:rsidR="002F32EE">
        <w:rPr>
          <w:sz w:val="22"/>
          <w:szCs w:val="22"/>
        </w:rPr>
        <w:t xml:space="preserve"> </w:t>
      </w:r>
      <w:r w:rsidR="00284BDB" w:rsidRPr="00012846">
        <w:rPr>
          <w:b/>
          <w:bCs/>
          <w:sz w:val="22"/>
          <w:szCs w:val="22"/>
        </w:rPr>
        <w:t>T</w:t>
      </w:r>
      <w:r w:rsidR="008A786C" w:rsidRPr="00012846">
        <w:rPr>
          <w:b/>
          <w:bCs/>
          <w:sz w:val="22"/>
          <w:szCs w:val="22"/>
        </w:rPr>
        <w:t>rustee</w:t>
      </w:r>
      <w:r w:rsidR="00247E59" w:rsidRPr="00012846">
        <w:rPr>
          <w:b/>
          <w:bCs/>
          <w:sz w:val="22"/>
          <w:szCs w:val="22"/>
        </w:rPr>
        <w:t xml:space="preserve"> </w:t>
      </w:r>
      <w:r w:rsidR="002F32EE">
        <w:rPr>
          <w:b/>
          <w:bCs/>
          <w:sz w:val="22"/>
          <w:szCs w:val="22"/>
        </w:rPr>
        <w:t>Saracco</w:t>
      </w:r>
      <w:r w:rsidR="00D629EF">
        <w:rPr>
          <w:b/>
          <w:bCs/>
          <w:sz w:val="22"/>
          <w:szCs w:val="22"/>
        </w:rPr>
        <w:t xml:space="preserve"> </w:t>
      </w:r>
      <w:r w:rsidR="008A786C" w:rsidRPr="00012846">
        <w:rPr>
          <w:b/>
          <w:bCs/>
          <w:sz w:val="22"/>
          <w:szCs w:val="22"/>
        </w:rPr>
        <w:t xml:space="preserve">made </w:t>
      </w:r>
      <w:r w:rsidR="00C46281" w:rsidRPr="00012846">
        <w:rPr>
          <w:b/>
          <w:bCs/>
          <w:sz w:val="22"/>
          <w:szCs w:val="22"/>
        </w:rPr>
        <w:t>a motion</w:t>
      </w:r>
      <w:r w:rsidR="008A786C" w:rsidRPr="00012846">
        <w:rPr>
          <w:b/>
          <w:bCs/>
          <w:sz w:val="22"/>
          <w:szCs w:val="22"/>
        </w:rPr>
        <w:t xml:space="preserve"> to accept the Librarian’s report; second by Trustee</w:t>
      </w:r>
      <w:r w:rsidR="00D629EF">
        <w:rPr>
          <w:b/>
          <w:bCs/>
          <w:sz w:val="22"/>
          <w:szCs w:val="22"/>
        </w:rPr>
        <w:t xml:space="preserve"> </w:t>
      </w:r>
      <w:r w:rsidR="002F32EE">
        <w:rPr>
          <w:b/>
          <w:bCs/>
          <w:sz w:val="22"/>
          <w:szCs w:val="22"/>
        </w:rPr>
        <w:t>Bertetto</w:t>
      </w:r>
      <w:r w:rsidR="008A786C" w:rsidRPr="00012846">
        <w:rPr>
          <w:b/>
          <w:bCs/>
          <w:sz w:val="22"/>
          <w:szCs w:val="22"/>
        </w:rPr>
        <w:t>. Voice vote was unanimous. Motion carried.</w:t>
      </w:r>
    </w:p>
    <w:p w14:paraId="33F78E56" w14:textId="77777777" w:rsidR="00C21620" w:rsidRPr="00012846" w:rsidRDefault="00C21620">
      <w:pPr>
        <w:pStyle w:val="Standard"/>
        <w:rPr>
          <w:b/>
          <w:sz w:val="22"/>
          <w:szCs w:val="22"/>
        </w:rPr>
      </w:pPr>
    </w:p>
    <w:p w14:paraId="36A62C70" w14:textId="524F2D4A" w:rsidR="00A73AA1" w:rsidRPr="00D629EF" w:rsidRDefault="008A786C" w:rsidP="00D629EF">
      <w:pPr>
        <w:pStyle w:val="Standard"/>
        <w:tabs>
          <w:tab w:val="center" w:pos="4680"/>
        </w:tabs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Committee Reports</w:t>
      </w:r>
      <w:r w:rsidRPr="00012846">
        <w:rPr>
          <w:sz w:val="22"/>
          <w:szCs w:val="22"/>
        </w:rPr>
        <w:t>:</w:t>
      </w:r>
      <w:r w:rsidR="00E92908" w:rsidRPr="00012846">
        <w:rPr>
          <w:sz w:val="22"/>
          <w:szCs w:val="22"/>
        </w:rPr>
        <w:t xml:space="preserve"> </w:t>
      </w:r>
      <w:r w:rsidR="00D629EF">
        <w:rPr>
          <w:sz w:val="22"/>
          <w:szCs w:val="22"/>
        </w:rPr>
        <w:t>There were no committee reports.</w:t>
      </w:r>
    </w:p>
    <w:p w14:paraId="445653E7" w14:textId="77777777" w:rsidR="005065CD" w:rsidRPr="00012846" w:rsidRDefault="005065CD">
      <w:pPr>
        <w:pStyle w:val="Standard"/>
        <w:rPr>
          <w:sz w:val="22"/>
          <w:szCs w:val="22"/>
        </w:rPr>
      </w:pPr>
    </w:p>
    <w:p w14:paraId="46586D8B" w14:textId="199EA005" w:rsidR="00A73AA1" w:rsidRPr="00011F8A" w:rsidRDefault="00A73AA1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City Liaison, </w:t>
      </w:r>
      <w:r w:rsidR="005065CD" w:rsidRPr="00012846">
        <w:rPr>
          <w:b/>
          <w:bCs/>
          <w:sz w:val="22"/>
          <w:szCs w:val="22"/>
        </w:rPr>
        <w:t>Norm Emm</w:t>
      </w:r>
      <w:r w:rsidR="00D629EF">
        <w:rPr>
          <w:b/>
          <w:bCs/>
          <w:sz w:val="22"/>
          <w:szCs w:val="22"/>
        </w:rPr>
        <w:t>ons</w:t>
      </w:r>
      <w:r w:rsidR="00F20A82">
        <w:rPr>
          <w:b/>
          <w:bCs/>
          <w:sz w:val="22"/>
          <w:szCs w:val="22"/>
        </w:rPr>
        <w:t xml:space="preserve"> </w:t>
      </w:r>
      <w:r w:rsidR="007D6576">
        <w:rPr>
          <w:sz w:val="22"/>
          <w:szCs w:val="22"/>
        </w:rPr>
        <w:t>had nothing to report.</w:t>
      </w:r>
    </w:p>
    <w:p w14:paraId="06640743" w14:textId="77777777" w:rsidR="00A600CE" w:rsidRPr="00011F8A" w:rsidRDefault="00A600CE" w:rsidP="00C46B83">
      <w:pPr>
        <w:pStyle w:val="Standard"/>
        <w:rPr>
          <w:sz w:val="22"/>
          <w:szCs w:val="22"/>
        </w:rPr>
      </w:pPr>
    </w:p>
    <w:p w14:paraId="6DC25285" w14:textId="079F8261" w:rsidR="001E54E6" w:rsidRPr="00E209DF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Continued</w:t>
      </w:r>
      <w:r w:rsidRPr="00012846">
        <w:rPr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>Business</w:t>
      </w:r>
      <w:r w:rsidRPr="00012846">
        <w:rPr>
          <w:sz w:val="22"/>
          <w:szCs w:val="22"/>
        </w:rPr>
        <w:t xml:space="preserve">: </w:t>
      </w:r>
      <w:r w:rsidR="00DB5B9F" w:rsidRPr="00012846">
        <w:rPr>
          <w:sz w:val="22"/>
          <w:szCs w:val="22"/>
        </w:rPr>
        <w:t>(</w:t>
      </w:r>
      <w:r w:rsidR="00954D5F" w:rsidRPr="00012846">
        <w:rPr>
          <w:sz w:val="22"/>
          <w:szCs w:val="22"/>
        </w:rPr>
        <w:t>a</w:t>
      </w:r>
      <w:r w:rsidR="00DB5B9F" w:rsidRPr="00012846">
        <w:rPr>
          <w:sz w:val="22"/>
          <w:szCs w:val="22"/>
        </w:rPr>
        <w:t xml:space="preserve">) </w:t>
      </w:r>
      <w:r w:rsidR="00E209DF">
        <w:rPr>
          <w:sz w:val="22"/>
          <w:szCs w:val="22"/>
        </w:rPr>
        <w:t xml:space="preserve">Kringle Fundraiser </w:t>
      </w:r>
      <w:r w:rsidR="009E45C2">
        <w:rPr>
          <w:sz w:val="22"/>
          <w:szCs w:val="22"/>
        </w:rPr>
        <w:t>–</w:t>
      </w:r>
      <w:r w:rsidR="00E209DF">
        <w:rPr>
          <w:sz w:val="22"/>
          <w:szCs w:val="22"/>
        </w:rPr>
        <w:t xml:space="preserve"> </w:t>
      </w:r>
      <w:r w:rsidR="009E45C2">
        <w:rPr>
          <w:sz w:val="22"/>
          <w:szCs w:val="22"/>
        </w:rPr>
        <w:t>Mary will send out a text to notify people when these can be picked up for delivery.</w:t>
      </w:r>
    </w:p>
    <w:p w14:paraId="7502C005" w14:textId="77777777" w:rsidR="004B30F1" w:rsidRPr="00012846" w:rsidRDefault="004B30F1">
      <w:pPr>
        <w:pStyle w:val="Standard"/>
        <w:rPr>
          <w:sz w:val="22"/>
          <w:szCs w:val="22"/>
        </w:rPr>
      </w:pPr>
    </w:p>
    <w:p w14:paraId="0892E4D1" w14:textId="7EA75AC1" w:rsidR="00F20A82" w:rsidRDefault="001E54E6" w:rsidP="00C24FE4">
      <w:pPr>
        <w:pStyle w:val="Standard"/>
        <w:rPr>
          <w:b/>
          <w:bCs/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New Business: </w:t>
      </w:r>
      <w:r w:rsidR="009E45C2">
        <w:rPr>
          <w:sz w:val="22"/>
          <w:szCs w:val="22"/>
        </w:rPr>
        <w:t>(a)</w:t>
      </w:r>
      <w:r w:rsidR="006258CE">
        <w:rPr>
          <w:sz w:val="22"/>
          <w:szCs w:val="22"/>
        </w:rPr>
        <w:t xml:space="preserve"> Election of Officers – </w:t>
      </w:r>
      <w:r w:rsidR="006258CE">
        <w:rPr>
          <w:b/>
          <w:bCs/>
          <w:sz w:val="22"/>
          <w:szCs w:val="22"/>
        </w:rPr>
        <w:t>Trustee Hubert</w:t>
      </w:r>
      <w:r w:rsidR="009B6887">
        <w:rPr>
          <w:b/>
          <w:bCs/>
          <w:sz w:val="22"/>
          <w:szCs w:val="22"/>
        </w:rPr>
        <w:t xml:space="preserve"> made a motion to retain the officers now serving in their current positions for the next year; second by</w:t>
      </w:r>
      <w:r w:rsidR="000E1E9B">
        <w:rPr>
          <w:b/>
          <w:bCs/>
          <w:sz w:val="22"/>
          <w:szCs w:val="22"/>
        </w:rPr>
        <w:t xml:space="preserve"> Trustee Emmons. Voice vote was unanimous. Motion carried.</w:t>
      </w:r>
    </w:p>
    <w:p w14:paraId="548A19E6" w14:textId="722366C8" w:rsidR="000E1E9B" w:rsidRPr="000E1E9B" w:rsidRDefault="009C6D86" w:rsidP="00C24FE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The officers will remain as follows: Jerri Bayse – President; Don Chapman – Vice President; </w:t>
      </w:r>
      <w:r w:rsidR="00510432">
        <w:rPr>
          <w:sz w:val="22"/>
          <w:szCs w:val="22"/>
        </w:rPr>
        <w:t>Cindy Saracco – Secretary; and Vickie Laughlin – Treasurer.</w:t>
      </w:r>
    </w:p>
    <w:p w14:paraId="7AA0EF23" w14:textId="5C22B913" w:rsidR="00C21620" w:rsidRPr="00012846" w:rsidRDefault="00C21620" w:rsidP="00ED30D1">
      <w:pPr>
        <w:pStyle w:val="Standard"/>
        <w:jc w:val="center"/>
        <w:rPr>
          <w:b/>
          <w:bCs/>
          <w:sz w:val="22"/>
          <w:szCs w:val="22"/>
        </w:rPr>
      </w:pPr>
    </w:p>
    <w:p w14:paraId="3EDE6B98" w14:textId="0DD2020C" w:rsidR="00BD6568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Items for Next Agenda</w:t>
      </w:r>
      <w:r w:rsidRPr="00012846">
        <w:rPr>
          <w:sz w:val="22"/>
          <w:szCs w:val="22"/>
        </w:rPr>
        <w:t xml:space="preserve"> –</w:t>
      </w:r>
      <w:r w:rsidR="00290DF7" w:rsidRPr="00012846">
        <w:rPr>
          <w:sz w:val="22"/>
          <w:szCs w:val="22"/>
        </w:rPr>
        <w:t xml:space="preserve"> </w:t>
      </w:r>
      <w:r w:rsidR="00510432">
        <w:rPr>
          <w:sz w:val="22"/>
          <w:szCs w:val="22"/>
        </w:rPr>
        <w:t>Personnel</w:t>
      </w:r>
      <w:r w:rsidR="00DD55A5">
        <w:rPr>
          <w:sz w:val="22"/>
          <w:szCs w:val="22"/>
        </w:rPr>
        <w:t xml:space="preserve">; Christmas Gifts </w:t>
      </w:r>
      <w:r w:rsidR="009C50AA">
        <w:rPr>
          <w:sz w:val="22"/>
          <w:szCs w:val="22"/>
        </w:rPr>
        <w:t xml:space="preserve"> </w:t>
      </w:r>
    </w:p>
    <w:p w14:paraId="14D854C2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4A385F3B" w14:textId="59A6A97A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Trustee</w:t>
      </w:r>
      <w:r w:rsidR="00E8443C" w:rsidRPr="00012846">
        <w:rPr>
          <w:b/>
          <w:bCs/>
          <w:sz w:val="22"/>
          <w:szCs w:val="22"/>
        </w:rPr>
        <w:t xml:space="preserve"> </w:t>
      </w:r>
      <w:r w:rsidR="00330500" w:rsidRPr="00012846">
        <w:rPr>
          <w:b/>
          <w:bCs/>
          <w:sz w:val="22"/>
          <w:szCs w:val="22"/>
        </w:rPr>
        <w:t>Emmons</w:t>
      </w:r>
      <w:r w:rsidR="00E8443C" w:rsidRPr="00012846">
        <w:rPr>
          <w:b/>
          <w:bCs/>
          <w:sz w:val="22"/>
          <w:szCs w:val="22"/>
        </w:rPr>
        <w:t xml:space="preserve"> </w:t>
      </w:r>
      <w:r w:rsidR="00B120F2" w:rsidRPr="00012846">
        <w:rPr>
          <w:b/>
          <w:bCs/>
          <w:sz w:val="22"/>
          <w:szCs w:val="22"/>
        </w:rPr>
        <w:t xml:space="preserve">made a </w:t>
      </w:r>
      <w:r w:rsidRPr="00012846">
        <w:rPr>
          <w:b/>
          <w:bCs/>
          <w:sz w:val="22"/>
          <w:szCs w:val="22"/>
        </w:rPr>
        <w:t>motion to adjourn the meetin</w:t>
      </w:r>
      <w:r w:rsidR="00597C88" w:rsidRPr="00012846">
        <w:rPr>
          <w:b/>
          <w:bCs/>
          <w:sz w:val="22"/>
          <w:szCs w:val="22"/>
        </w:rPr>
        <w:t>g</w:t>
      </w:r>
      <w:r w:rsidR="001A62C9" w:rsidRPr="00012846">
        <w:rPr>
          <w:b/>
          <w:bCs/>
          <w:sz w:val="22"/>
          <w:szCs w:val="22"/>
        </w:rPr>
        <w:t>;</w:t>
      </w:r>
      <w:r w:rsidRPr="00012846">
        <w:rPr>
          <w:b/>
          <w:bCs/>
          <w:sz w:val="22"/>
          <w:szCs w:val="22"/>
        </w:rPr>
        <w:t xml:space="preserve"> second by Trustee</w:t>
      </w:r>
      <w:r w:rsidR="00330500" w:rsidRPr="00012846">
        <w:rPr>
          <w:b/>
          <w:bCs/>
          <w:sz w:val="22"/>
          <w:szCs w:val="22"/>
        </w:rPr>
        <w:t xml:space="preserve"> </w:t>
      </w:r>
      <w:r w:rsidR="00FB3175">
        <w:rPr>
          <w:b/>
          <w:bCs/>
          <w:sz w:val="22"/>
          <w:szCs w:val="22"/>
        </w:rPr>
        <w:t>Laughlin</w:t>
      </w:r>
      <w:r w:rsidR="00170F29" w:rsidRPr="00012846">
        <w:rPr>
          <w:b/>
          <w:bCs/>
          <w:sz w:val="22"/>
          <w:szCs w:val="22"/>
        </w:rPr>
        <w:t>.</w:t>
      </w:r>
      <w:r w:rsidR="00597C88" w:rsidRPr="00012846">
        <w:rPr>
          <w:b/>
          <w:bCs/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 xml:space="preserve">Voice vote was unanimous. Motion carried. </w:t>
      </w:r>
      <w:r w:rsidRPr="00012846">
        <w:rPr>
          <w:sz w:val="22"/>
          <w:szCs w:val="22"/>
        </w:rPr>
        <w:t>The meeting adjourned at 5</w:t>
      </w:r>
      <w:r w:rsidR="00011F8A">
        <w:rPr>
          <w:sz w:val="22"/>
          <w:szCs w:val="22"/>
        </w:rPr>
        <w:t>:2</w:t>
      </w:r>
      <w:r w:rsidR="00FB3175">
        <w:rPr>
          <w:sz w:val="22"/>
          <w:szCs w:val="22"/>
        </w:rPr>
        <w:t>8</w:t>
      </w:r>
      <w:r w:rsidR="00330500" w:rsidRPr="00012846">
        <w:rPr>
          <w:sz w:val="22"/>
          <w:szCs w:val="22"/>
        </w:rPr>
        <w:t xml:space="preserve"> p.m.</w:t>
      </w:r>
    </w:p>
    <w:p w14:paraId="48567B67" w14:textId="77777777" w:rsidR="0067692C" w:rsidRPr="00012846" w:rsidRDefault="0067692C">
      <w:pPr>
        <w:pStyle w:val="Standard"/>
        <w:rPr>
          <w:sz w:val="22"/>
          <w:szCs w:val="22"/>
        </w:rPr>
      </w:pPr>
    </w:p>
    <w:p w14:paraId="6FAA4295" w14:textId="562087F7" w:rsidR="00C21620" w:rsidRPr="00012846" w:rsidRDefault="0067692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Respectfully Submitted,</w:t>
      </w:r>
    </w:p>
    <w:p w14:paraId="6E1B3015" w14:textId="38F6193C" w:rsidR="00BF2153" w:rsidRPr="00012846" w:rsidRDefault="008415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Cindy Saracco</w:t>
      </w:r>
      <w:r w:rsidR="00BF2153">
        <w:rPr>
          <w:sz w:val="22"/>
          <w:szCs w:val="22"/>
        </w:rPr>
        <w:t xml:space="preserve">, </w:t>
      </w:r>
      <w:r w:rsidR="00F70DBF" w:rsidRPr="00012846">
        <w:rPr>
          <w:sz w:val="22"/>
          <w:szCs w:val="22"/>
        </w:rPr>
        <w:t xml:space="preserve">Secretary </w:t>
      </w:r>
    </w:p>
    <w:sectPr w:rsidR="00BF2153" w:rsidRPr="00012846" w:rsidSect="0067692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6C1C" w14:textId="77777777" w:rsidR="00955AC0" w:rsidRDefault="00955AC0">
      <w:pPr>
        <w:rPr>
          <w:rFonts w:hint="eastAsia"/>
        </w:rPr>
      </w:pPr>
      <w:r>
        <w:separator/>
      </w:r>
    </w:p>
  </w:endnote>
  <w:endnote w:type="continuationSeparator" w:id="0">
    <w:p w14:paraId="09F48490" w14:textId="77777777" w:rsidR="00955AC0" w:rsidRDefault="00955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5BC1" w14:textId="77777777" w:rsidR="00955AC0" w:rsidRDefault="00955A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E6CCF6" w14:textId="77777777" w:rsidR="00955AC0" w:rsidRDefault="00955A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11F8A"/>
    <w:rsid w:val="000121D7"/>
    <w:rsid w:val="00012846"/>
    <w:rsid w:val="00013A15"/>
    <w:rsid w:val="00024743"/>
    <w:rsid w:val="00030137"/>
    <w:rsid w:val="000332E3"/>
    <w:rsid w:val="00043BAA"/>
    <w:rsid w:val="00050184"/>
    <w:rsid w:val="00055150"/>
    <w:rsid w:val="00067AA7"/>
    <w:rsid w:val="000755EE"/>
    <w:rsid w:val="0008180C"/>
    <w:rsid w:val="00083B86"/>
    <w:rsid w:val="00091262"/>
    <w:rsid w:val="000939FA"/>
    <w:rsid w:val="000A27A0"/>
    <w:rsid w:val="000C434F"/>
    <w:rsid w:val="000C6D0A"/>
    <w:rsid w:val="000D12DE"/>
    <w:rsid w:val="000D4B67"/>
    <w:rsid w:val="000E1E9B"/>
    <w:rsid w:val="000E39D7"/>
    <w:rsid w:val="000E6F1F"/>
    <w:rsid w:val="00103F0C"/>
    <w:rsid w:val="0011765F"/>
    <w:rsid w:val="00125445"/>
    <w:rsid w:val="0013743D"/>
    <w:rsid w:val="001554E8"/>
    <w:rsid w:val="001606D6"/>
    <w:rsid w:val="00165FB8"/>
    <w:rsid w:val="00166A27"/>
    <w:rsid w:val="00170F29"/>
    <w:rsid w:val="0017119E"/>
    <w:rsid w:val="00173073"/>
    <w:rsid w:val="00181C6D"/>
    <w:rsid w:val="00190C15"/>
    <w:rsid w:val="00194624"/>
    <w:rsid w:val="001A62C9"/>
    <w:rsid w:val="001B2254"/>
    <w:rsid w:val="001B3C9B"/>
    <w:rsid w:val="001B7CCA"/>
    <w:rsid w:val="001C1540"/>
    <w:rsid w:val="001C1D4E"/>
    <w:rsid w:val="001D4524"/>
    <w:rsid w:val="001D6D2B"/>
    <w:rsid w:val="001E54E6"/>
    <w:rsid w:val="001E7FA4"/>
    <w:rsid w:val="001F5CC8"/>
    <w:rsid w:val="002133D4"/>
    <w:rsid w:val="00215BB6"/>
    <w:rsid w:val="00237E5A"/>
    <w:rsid w:val="00240362"/>
    <w:rsid w:val="00240410"/>
    <w:rsid w:val="00247E59"/>
    <w:rsid w:val="00274977"/>
    <w:rsid w:val="00276B62"/>
    <w:rsid w:val="0028118B"/>
    <w:rsid w:val="002838E0"/>
    <w:rsid w:val="00284BDB"/>
    <w:rsid w:val="00290DF7"/>
    <w:rsid w:val="002B3C29"/>
    <w:rsid w:val="002C2043"/>
    <w:rsid w:val="002C7B8E"/>
    <w:rsid w:val="002E413D"/>
    <w:rsid w:val="002F32EE"/>
    <w:rsid w:val="002F739C"/>
    <w:rsid w:val="0031777E"/>
    <w:rsid w:val="00322D87"/>
    <w:rsid w:val="00330500"/>
    <w:rsid w:val="003476E4"/>
    <w:rsid w:val="0037245D"/>
    <w:rsid w:val="0037352A"/>
    <w:rsid w:val="0038730A"/>
    <w:rsid w:val="003963CF"/>
    <w:rsid w:val="00397041"/>
    <w:rsid w:val="0039757A"/>
    <w:rsid w:val="003A6B8E"/>
    <w:rsid w:val="003B014B"/>
    <w:rsid w:val="003B193C"/>
    <w:rsid w:val="003C2159"/>
    <w:rsid w:val="003D13A6"/>
    <w:rsid w:val="003D44F9"/>
    <w:rsid w:val="003E520B"/>
    <w:rsid w:val="003E5314"/>
    <w:rsid w:val="003F63B9"/>
    <w:rsid w:val="004031F2"/>
    <w:rsid w:val="00405FCD"/>
    <w:rsid w:val="00407DCF"/>
    <w:rsid w:val="004201EA"/>
    <w:rsid w:val="00421B2F"/>
    <w:rsid w:val="00423CFC"/>
    <w:rsid w:val="00425D02"/>
    <w:rsid w:val="0042626A"/>
    <w:rsid w:val="00437167"/>
    <w:rsid w:val="004454F2"/>
    <w:rsid w:val="00447FC3"/>
    <w:rsid w:val="00452173"/>
    <w:rsid w:val="00454046"/>
    <w:rsid w:val="00482BE3"/>
    <w:rsid w:val="00490438"/>
    <w:rsid w:val="004A0BA0"/>
    <w:rsid w:val="004A235A"/>
    <w:rsid w:val="004B30F1"/>
    <w:rsid w:val="004B4182"/>
    <w:rsid w:val="004B5AF9"/>
    <w:rsid w:val="004D713B"/>
    <w:rsid w:val="004F5C71"/>
    <w:rsid w:val="005065CD"/>
    <w:rsid w:val="00510432"/>
    <w:rsid w:val="005209E4"/>
    <w:rsid w:val="00520EE5"/>
    <w:rsid w:val="005247FF"/>
    <w:rsid w:val="00534FBF"/>
    <w:rsid w:val="00545349"/>
    <w:rsid w:val="005466D8"/>
    <w:rsid w:val="005632D5"/>
    <w:rsid w:val="005633FA"/>
    <w:rsid w:val="0056549D"/>
    <w:rsid w:val="0057181A"/>
    <w:rsid w:val="00575AF5"/>
    <w:rsid w:val="00577943"/>
    <w:rsid w:val="005804CB"/>
    <w:rsid w:val="00597C88"/>
    <w:rsid w:val="005A6BD6"/>
    <w:rsid w:val="005B5EBD"/>
    <w:rsid w:val="005E082D"/>
    <w:rsid w:val="005E1721"/>
    <w:rsid w:val="005E5E0E"/>
    <w:rsid w:val="005F68AA"/>
    <w:rsid w:val="00604858"/>
    <w:rsid w:val="00610743"/>
    <w:rsid w:val="00613408"/>
    <w:rsid w:val="00623796"/>
    <w:rsid w:val="00623CE8"/>
    <w:rsid w:val="006258CE"/>
    <w:rsid w:val="0063488B"/>
    <w:rsid w:val="006361D7"/>
    <w:rsid w:val="00652C20"/>
    <w:rsid w:val="0065438E"/>
    <w:rsid w:val="006578B9"/>
    <w:rsid w:val="006641C7"/>
    <w:rsid w:val="0067692C"/>
    <w:rsid w:val="00680AE8"/>
    <w:rsid w:val="006879F4"/>
    <w:rsid w:val="0069457C"/>
    <w:rsid w:val="006A1456"/>
    <w:rsid w:val="006B11A0"/>
    <w:rsid w:val="006D3386"/>
    <w:rsid w:val="006D5058"/>
    <w:rsid w:val="006D50C1"/>
    <w:rsid w:val="006D6054"/>
    <w:rsid w:val="006D6A5D"/>
    <w:rsid w:val="006E3F4F"/>
    <w:rsid w:val="006E3FE4"/>
    <w:rsid w:val="006E6BCC"/>
    <w:rsid w:val="006F4E13"/>
    <w:rsid w:val="006F5A55"/>
    <w:rsid w:val="007002C2"/>
    <w:rsid w:val="00706760"/>
    <w:rsid w:val="00714E42"/>
    <w:rsid w:val="007171B9"/>
    <w:rsid w:val="00723CDF"/>
    <w:rsid w:val="0073779F"/>
    <w:rsid w:val="00744667"/>
    <w:rsid w:val="0074534A"/>
    <w:rsid w:val="007517C5"/>
    <w:rsid w:val="0075683B"/>
    <w:rsid w:val="00765B1E"/>
    <w:rsid w:val="0076741E"/>
    <w:rsid w:val="0077581B"/>
    <w:rsid w:val="00781770"/>
    <w:rsid w:val="007829C2"/>
    <w:rsid w:val="00782E66"/>
    <w:rsid w:val="00790EA5"/>
    <w:rsid w:val="007938A9"/>
    <w:rsid w:val="00796614"/>
    <w:rsid w:val="007A1021"/>
    <w:rsid w:val="007A1FCF"/>
    <w:rsid w:val="007B1012"/>
    <w:rsid w:val="007B15C4"/>
    <w:rsid w:val="007B6C12"/>
    <w:rsid w:val="007C3370"/>
    <w:rsid w:val="007C5AD1"/>
    <w:rsid w:val="007D6576"/>
    <w:rsid w:val="007D7405"/>
    <w:rsid w:val="007E33CB"/>
    <w:rsid w:val="007E4FBA"/>
    <w:rsid w:val="007F2492"/>
    <w:rsid w:val="007F274F"/>
    <w:rsid w:val="008018B8"/>
    <w:rsid w:val="00801E03"/>
    <w:rsid w:val="008059BE"/>
    <w:rsid w:val="0082598C"/>
    <w:rsid w:val="00831C3D"/>
    <w:rsid w:val="00836D0C"/>
    <w:rsid w:val="008401B0"/>
    <w:rsid w:val="00840CE1"/>
    <w:rsid w:val="0084154E"/>
    <w:rsid w:val="00842193"/>
    <w:rsid w:val="00846E42"/>
    <w:rsid w:val="00847ECC"/>
    <w:rsid w:val="00875C48"/>
    <w:rsid w:val="00896F69"/>
    <w:rsid w:val="008A6B37"/>
    <w:rsid w:val="008A786C"/>
    <w:rsid w:val="008B5B7F"/>
    <w:rsid w:val="008B6D96"/>
    <w:rsid w:val="008D2BE6"/>
    <w:rsid w:val="008E0794"/>
    <w:rsid w:val="008E3A7E"/>
    <w:rsid w:val="008E3A86"/>
    <w:rsid w:val="008E4553"/>
    <w:rsid w:val="008E7603"/>
    <w:rsid w:val="008F2402"/>
    <w:rsid w:val="008F71C4"/>
    <w:rsid w:val="0090065C"/>
    <w:rsid w:val="00911279"/>
    <w:rsid w:val="00911B2A"/>
    <w:rsid w:val="00912C73"/>
    <w:rsid w:val="009162D6"/>
    <w:rsid w:val="00921579"/>
    <w:rsid w:val="009346A0"/>
    <w:rsid w:val="00943EC7"/>
    <w:rsid w:val="00943F6D"/>
    <w:rsid w:val="00954D5F"/>
    <w:rsid w:val="00955AC0"/>
    <w:rsid w:val="00963BBD"/>
    <w:rsid w:val="0098664B"/>
    <w:rsid w:val="009907FF"/>
    <w:rsid w:val="009927BC"/>
    <w:rsid w:val="0099366B"/>
    <w:rsid w:val="00994165"/>
    <w:rsid w:val="009A3B08"/>
    <w:rsid w:val="009A74A5"/>
    <w:rsid w:val="009B446E"/>
    <w:rsid w:val="009B6887"/>
    <w:rsid w:val="009C2FEA"/>
    <w:rsid w:val="009C50AA"/>
    <w:rsid w:val="009C6D86"/>
    <w:rsid w:val="009D3723"/>
    <w:rsid w:val="009D46B2"/>
    <w:rsid w:val="009D7ADB"/>
    <w:rsid w:val="009E0E3B"/>
    <w:rsid w:val="009E302B"/>
    <w:rsid w:val="009E3722"/>
    <w:rsid w:val="009E45C2"/>
    <w:rsid w:val="009F5D19"/>
    <w:rsid w:val="00A005B4"/>
    <w:rsid w:val="00A123A8"/>
    <w:rsid w:val="00A26278"/>
    <w:rsid w:val="00A3395D"/>
    <w:rsid w:val="00A5267E"/>
    <w:rsid w:val="00A530D2"/>
    <w:rsid w:val="00A600CE"/>
    <w:rsid w:val="00A667DA"/>
    <w:rsid w:val="00A72066"/>
    <w:rsid w:val="00A73AA1"/>
    <w:rsid w:val="00A822F6"/>
    <w:rsid w:val="00A90D8E"/>
    <w:rsid w:val="00A9387D"/>
    <w:rsid w:val="00A96B18"/>
    <w:rsid w:val="00AB4D35"/>
    <w:rsid w:val="00AE2291"/>
    <w:rsid w:val="00AE7F6C"/>
    <w:rsid w:val="00AF006F"/>
    <w:rsid w:val="00AF1FCB"/>
    <w:rsid w:val="00AF305C"/>
    <w:rsid w:val="00B0059E"/>
    <w:rsid w:val="00B0166D"/>
    <w:rsid w:val="00B0267F"/>
    <w:rsid w:val="00B10A03"/>
    <w:rsid w:val="00B11E08"/>
    <w:rsid w:val="00B120F2"/>
    <w:rsid w:val="00B13AFB"/>
    <w:rsid w:val="00B1466D"/>
    <w:rsid w:val="00B26257"/>
    <w:rsid w:val="00B3240C"/>
    <w:rsid w:val="00B3430F"/>
    <w:rsid w:val="00B34654"/>
    <w:rsid w:val="00B419C1"/>
    <w:rsid w:val="00B4576E"/>
    <w:rsid w:val="00B4603C"/>
    <w:rsid w:val="00B51C96"/>
    <w:rsid w:val="00B534DC"/>
    <w:rsid w:val="00B53B6E"/>
    <w:rsid w:val="00B5754A"/>
    <w:rsid w:val="00B67825"/>
    <w:rsid w:val="00B73448"/>
    <w:rsid w:val="00B76CF2"/>
    <w:rsid w:val="00B87600"/>
    <w:rsid w:val="00B92288"/>
    <w:rsid w:val="00BB6191"/>
    <w:rsid w:val="00BC0D2A"/>
    <w:rsid w:val="00BC5BB1"/>
    <w:rsid w:val="00BC6D7C"/>
    <w:rsid w:val="00BD6568"/>
    <w:rsid w:val="00BD74B0"/>
    <w:rsid w:val="00BE102B"/>
    <w:rsid w:val="00BE33E8"/>
    <w:rsid w:val="00BE4883"/>
    <w:rsid w:val="00BF0B79"/>
    <w:rsid w:val="00BF2153"/>
    <w:rsid w:val="00C21620"/>
    <w:rsid w:val="00C220F5"/>
    <w:rsid w:val="00C24FE4"/>
    <w:rsid w:val="00C2585C"/>
    <w:rsid w:val="00C4090F"/>
    <w:rsid w:val="00C40AF0"/>
    <w:rsid w:val="00C413E1"/>
    <w:rsid w:val="00C41746"/>
    <w:rsid w:val="00C46281"/>
    <w:rsid w:val="00C46B83"/>
    <w:rsid w:val="00C5105F"/>
    <w:rsid w:val="00C53CEC"/>
    <w:rsid w:val="00C6158B"/>
    <w:rsid w:val="00C674CD"/>
    <w:rsid w:val="00C76A01"/>
    <w:rsid w:val="00C81D35"/>
    <w:rsid w:val="00C85EC6"/>
    <w:rsid w:val="00C86E83"/>
    <w:rsid w:val="00CA7F0F"/>
    <w:rsid w:val="00CB5415"/>
    <w:rsid w:val="00CB6D3B"/>
    <w:rsid w:val="00CB70D5"/>
    <w:rsid w:val="00CB78C0"/>
    <w:rsid w:val="00CC27AA"/>
    <w:rsid w:val="00CC4A63"/>
    <w:rsid w:val="00CC6FE8"/>
    <w:rsid w:val="00CC71FB"/>
    <w:rsid w:val="00CD091D"/>
    <w:rsid w:val="00CD1FF0"/>
    <w:rsid w:val="00CD63CB"/>
    <w:rsid w:val="00CD6631"/>
    <w:rsid w:val="00CD6656"/>
    <w:rsid w:val="00CE0566"/>
    <w:rsid w:val="00CE0E74"/>
    <w:rsid w:val="00D00C94"/>
    <w:rsid w:val="00D128CF"/>
    <w:rsid w:val="00D1593D"/>
    <w:rsid w:val="00D2706D"/>
    <w:rsid w:val="00D53D5D"/>
    <w:rsid w:val="00D629EF"/>
    <w:rsid w:val="00D7489F"/>
    <w:rsid w:val="00D7539B"/>
    <w:rsid w:val="00D83001"/>
    <w:rsid w:val="00D85489"/>
    <w:rsid w:val="00D92403"/>
    <w:rsid w:val="00D92EE6"/>
    <w:rsid w:val="00D94C4A"/>
    <w:rsid w:val="00D979ED"/>
    <w:rsid w:val="00DA00D8"/>
    <w:rsid w:val="00DB5B9F"/>
    <w:rsid w:val="00DD454B"/>
    <w:rsid w:val="00DD55A5"/>
    <w:rsid w:val="00DF7071"/>
    <w:rsid w:val="00E1473E"/>
    <w:rsid w:val="00E16515"/>
    <w:rsid w:val="00E209DF"/>
    <w:rsid w:val="00E22510"/>
    <w:rsid w:val="00E257FA"/>
    <w:rsid w:val="00E31B28"/>
    <w:rsid w:val="00E4079D"/>
    <w:rsid w:val="00E41723"/>
    <w:rsid w:val="00E4253A"/>
    <w:rsid w:val="00E563AD"/>
    <w:rsid w:val="00E62595"/>
    <w:rsid w:val="00E64E5D"/>
    <w:rsid w:val="00E70F36"/>
    <w:rsid w:val="00E743C8"/>
    <w:rsid w:val="00E82378"/>
    <w:rsid w:val="00E8443C"/>
    <w:rsid w:val="00E92908"/>
    <w:rsid w:val="00E95E8C"/>
    <w:rsid w:val="00EB009B"/>
    <w:rsid w:val="00EB5AD1"/>
    <w:rsid w:val="00EC3693"/>
    <w:rsid w:val="00EC6125"/>
    <w:rsid w:val="00ED0557"/>
    <w:rsid w:val="00ED30D1"/>
    <w:rsid w:val="00ED5D63"/>
    <w:rsid w:val="00EE075D"/>
    <w:rsid w:val="00EE60F9"/>
    <w:rsid w:val="00EE67EF"/>
    <w:rsid w:val="00EE7FE8"/>
    <w:rsid w:val="00EF4239"/>
    <w:rsid w:val="00F02DFB"/>
    <w:rsid w:val="00F20A82"/>
    <w:rsid w:val="00F30EE5"/>
    <w:rsid w:val="00F32F1F"/>
    <w:rsid w:val="00F45A8A"/>
    <w:rsid w:val="00F65D38"/>
    <w:rsid w:val="00F660EA"/>
    <w:rsid w:val="00F70D68"/>
    <w:rsid w:val="00F70DBF"/>
    <w:rsid w:val="00F743FD"/>
    <w:rsid w:val="00F83144"/>
    <w:rsid w:val="00F924ED"/>
    <w:rsid w:val="00F97434"/>
    <w:rsid w:val="00FA0C97"/>
    <w:rsid w:val="00FA6B4E"/>
    <w:rsid w:val="00FA72EB"/>
    <w:rsid w:val="00FB28CE"/>
    <w:rsid w:val="00FB3175"/>
    <w:rsid w:val="00FC599F"/>
    <w:rsid w:val="00FD6E4D"/>
    <w:rsid w:val="00FD73BB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1E4E-D5C9-435A-9973-D6009419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2</cp:revision>
  <cp:lastPrinted>2023-09-17T20:29:00Z</cp:lastPrinted>
  <dcterms:created xsi:type="dcterms:W3CDTF">2023-11-10T14:35:00Z</dcterms:created>
  <dcterms:modified xsi:type="dcterms:W3CDTF">2023-11-10T14:35:00Z</dcterms:modified>
</cp:coreProperties>
</file>